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200E7" w14:textId="2810B77C" w:rsidR="000A1587" w:rsidRDefault="0055362D" w:rsidP="0055362D">
      <w:pPr>
        <w:ind w:left="720" w:hanging="36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14D4F">
        <w:rPr>
          <w:rFonts w:ascii="Times New Roman" w:hAnsi="Times New Roman" w:cs="Times New Roman"/>
          <w:b/>
          <w:sz w:val="24"/>
          <w:szCs w:val="24"/>
          <w:lang w:val="sr-Cyrl-RS"/>
        </w:rPr>
        <w:t>Падежи</w:t>
      </w:r>
      <w:r w:rsidR="00414D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именице</w:t>
      </w:r>
      <w:r w:rsidRPr="00414D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14D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14D4F">
        <w:rPr>
          <w:rFonts w:ascii="Times New Roman" w:hAnsi="Times New Roman" w:cs="Times New Roman"/>
          <w:b/>
          <w:sz w:val="24"/>
          <w:szCs w:val="24"/>
          <w:lang w:val="sr-Cyrl-RS"/>
        </w:rPr>
        <w:t>(вежбање)</w:t>
      </w:r>
    </w:p>
    <w:p w14:paraId="7E67A6F7" w14:textId="77777777" w:rsidR="00414D4F" w:rsidRPr="00414D4F" w:rsidRDefault="00414D4F" w:rsidP="0055362D">
      <w:pPr>
        <w:ind w:left="720" w:hanging="36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2E53FCF" w14:textId="245BDC07" w:rsidR="00414D4F" w:rsidRDefault="00414D4F" w:rsidP="0093393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14D4F">
        <w:rPr>
          <w:rFonts w:ascii="Times New Roman" w:hAnsi="Times New Roman" w:cs="Times New Roman"/>
          <w:sz w:val="24"/>
          <w:szCs w:val="24"/>
          <w:lang w:val="sr-Cyrl-RS"/>
        </w:rPr>
        <w:t>Одреди врсту, род и број именица из табеле: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14D4F" w14:paraId="076E9541" w14:textId="77777777" w:rsidTr="00414D4F">
        <w:tc>
          <w:tcPr>
            <w:tcW w:w="2407" w:type="dxa"/>
          </w:tcPr>
          <w:p w14:paraId="46504458" w14:textId="24D9211B" w:rsidR="00414D4F" w:rsidRPr="00414D4F" w:rsidRDefault="00414D4F" w:rsidP="00414D4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14D4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пример</w:t>
            </w:r>
          </w:p>
        </w:tc>
        <w:tc>
          <w:tcPr>
            <w:tcW w:w="2407" w:type="dxa"/>
          </w:tcPr>
          <w:p w14:paraId="105ACE4C" w14:textId="74AA74B2" w:rsidR="00414D4F" w:rsidRPr="00414D4F" w:rsidRDefault="00414D4F" w:rsidP="00414D4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14D4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врста именице</w:t>
            </w:r>
          </w:p>
        </w:tc>
        <w:tc>
          <w:tcPr>
            <w:tcW w:w="2407" w:type="dxa"/>
          </w:tcPr>
          <w:p w14:paraId="06A8E36C" w14:textId="1DD2D097" w:rsidR="00414D4F" w:rsidRPr="00414D4F" w:rsidRDefault="00414D4F" w:rsidP="00414D4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14D4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род</w:t>
            </w:r>
          </w:p>
        </w:tc>
        <w:tc>
          <w:tcPr>
            <w:tcW w:w="2407" w:type="dxa"/>
          </w:tcPr>
          <w:p w14:paraId="1829675A" w14:textId="5494ABEF" w:rsidR="00414D4F" w:rsidRPr="00414D4F" w:rsidRDefault="00414D4F" w:rsidP="00414D4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14D4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</w:t>
            </w:r>
          </w:p>
        </w:tc>
      </w:tr>
      <w:tr w:rsidR="00414D4F" w14:paraId="45122700" w14:textId="77777777" w:rsidTr="00414D4F">
        <w:tc>
          <w:tcPr>
            <w:tcW w:w="2407" w:type="dxa"/>
          </w:tcPr>
          <w:p w14:paraId="3860A2E0" w14:textId="4EAE5040" w:rsidR="00414D4F" w:rsidRDefault="00414D4F" w:rsidP="00414D4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</w:t>
            </w:r>
            <w:r w:rsidR="00D910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шће</w:t>
            </w:r>
          </w:p>
        </w:tc>
        <w:tc>
          <w:tcPr>
            <w:tcW w:w="2407" w:type="dxa"/>
          </w:tcPr>
          <w:p w14:paraId="6E55310E" w14:textId="77777777" w:rsidR="00414D4F" w:rsidRDefault="00414D4F" w:rsidP="00414D4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07" w:type="dxa"/>
          </w:tcPr>
          <w:p w14:paraId="5547E371" w14:textId="77777777" w:rsidR="00414D4F" w:rsidRDefault="00414D4F" w:rsidP="00414D4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07" w:type="dxa"/>
          </w:tcPr>
          <w:p w14:paraId="41ED3B8B" w14:textId="77777777" w:rsidR="00414D4F" w:rsidRDefault="00414D4F" w:rsidP="00414D4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14D4F" w14:paraId="5EA7FC8D" w14:textId="77777777" w:rsidTr="00414D4F">
        <w:tc>
          <w:tcPr>
            <w:tcW w:w="2407" w:type="dxa"/>
          </w:tcPr>
          <w:p w14:paraId="646F0D3B" w14:textId="2B2BF8A9" w:rsidR="00414D4F" w:rsidRDefault="00D9105A" w:rsidP="00D9105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цветови</w:t>
            </w:r>
          </w:p>
        </w:tc>
        <w:tc>
          <w:tcPr>
            <w:tcW w:w="2407" w:type="dxa"/>
          </w:tcPr>
          <w:p w14:paraId="135B6F4C" w14:textId="77777777" w:rsidR="00414D4F" w:rsidRDefault="00414D4F" w:rsidP="00414D4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07" w:type="dxa"/>
          </w:tcPr>
          <w:p w14:paraId="35C96870" w14:textId="77777777" w:rsidR="00414D4F" w:rsidRDefault="00414D4F" w:rsidP="00414D4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07" w:type="dxa"/>
          </w:tcPr>
          <w:p w14:paraId="0AB86283" w14:textId="77777777" w:rsidR="00414D4F" w:rsidRDefault="00414D4F" w:rsidP="00414D4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14D4F" w14:paraId="772038CA" w14:textId="77777777" w:rsidTr="00414D4F">
        <w:tc>
          <w:tcPr>
            <w:tcW w:w="2407" w:type="dxa"/>
          </w:tcPr>
          <w:p w14:paraId="6D909991" w14:textId="02B68C17" w:rsidR="00414D4F" w:rsidRDefault="00D9105A" w:rsidP="00D9105A">
            <w:pPr>
              <w:spacing w:line="48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2407" w:type="dxa"/>
          </w:tcPr>
          <w:p w14:paraId="5F60428A" w14:textId="77777777" w:rsidR="00414D4F" w:rsidRDefault="00414D4F" w:rsidP="00414D4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07" w:type="dxa"/>
          </w:tcPr>
          <w:p w14:paraId="0AE59382" w14:textId="77777777" w:rsidR="00414D4F" w:rsidRDefault="00414D4F" w:rsidP="00414D4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07" w:type="dxa"/>
          </w:tcPr>
          <w:p w14:paraId="2458A0DE" w14:textId="77777777" w:rsidR="00414D4F" w:rsidRDefault="00414D4F" w:rsidP="00414D4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14D4F" w14:paraId="12521DFD" w14:textId="77777777" w:rsidTr="00414D4F">
        <w:tc>
          <w:tcPr>
            <w:tcW w:w="2407" w:type="dxa"/>
          </w:tcPr>
          <w:p w14:paraId="2A2F9CEA" w14:textId="381FEBF9" w:rsidR="00414D4F" w:rsidRDefault="00D9105A" w:rsidP="00414D4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</w:t>
            </w:r>
            <w:r w:rsidR="007D5A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вода</w:t>
            </w:r>
          </w:p>
        </w:tc>
        <w:tc>
          <w:tcPr>
            <w:tcW w:w="2407" w:type="dxa"/>
          </w:tcPr>
          <w:p w14:paraId="7FA37679" w14:textId="77777777" w:rsidR="00414D4F" w:rsidRDefault="00414D4F" w:rsidP="00414D4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07" w:type="dxa"/>
          </w:tcPr>
          <w:p w14:paraId="3D050C60" w14:textId="77777777" w:rsidR="00414D4F" w:rsidRDefault="00414D4F" w:rsidP="00414D4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07" w:type="dxa"/>
          </w:tcPr>
          <w:p w14:paraId="05B881A4" w14:textId="77777777" w:rsidR="00414D4F" w:rsidRDefault="00414D4F" w:rsidP="00414D4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314B30F" w14:textId="77777777" w:rsidR="00414D4F" w:rsidRPr="00414D4F" w:rsidRDefault="00414D4F" w:rsidP="00414D4F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D5AF21" w14:textId="623D8B84" w:rsidR="00933937" w:rsidRDefault="00933937" w:rsidP="0093393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14D4F">
        <w:rPr>
          <w:rFonts w:ascii="Times New Roman" w:hAnsi="Times New Roman" w:cs="Times New Roman"/>
          <w:sz w:val="24"/>
          <w:szCs w:val="24"/>
          <w:lang w:val="sr-Cyrl-RS"/>
        </w:rPr>
        <w:t>У српском језику има ____________ падежа. Независни су ________________ и_________________, а зависни _________________, _________________, ______________________, _________________ и _______________________ .</w:t>
      </w:r>
    </w:p>
    <w:p w14:paraId="1960696E" w14:textId="77777777" w:rsidR="006B3A8C" w:rsidRPr="006B3A8C" w:rsidRDefault="006B3A8C" w:rsidP="006B3A8C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B3A8C">
        <w:rPr>
          <w:rFonts w:ascii="Times New Roman" w:hAnsi="Times New Roman" w:cs="Times New Roman"/>
          <w:sz w:val="24"/>
          <w:szCs w:val="24"/>
          <w:lang w:val="sr-Cyrl-RS"/>
        </w:rPr>
        <w:t>Допуни реченице одговарајућим облицима падежа:</w:t>
      </w:r>
    </w:p>
    <w:p w14:paraId="3F896914" w14:textId="45FA1C9A" w:rsidR="006B3A8C" w:rsidRDefault="006B3A8C" w:rsidP="004344D2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6B3A8C">
        <w:rPr>
          <w:rFonts w:ascii="Times New Roman" w:hAnsi="Times New Roman" w:cs="Times New Roman"/>
          <w:sz w:val="24"/>
          <w:szCs w:val="24"/>
          <w:lang w:val="ru-RU"/>
        </w:rPr>
        <w:t xml:space="preserve">Било ми је хладно док сам се облачио; и гладан сам био; нисам имао доручак, док су га она тројица имала; из ___________ (кухиња) је пријатно мирисала _____(кафа). Код  ________ (кућа)  сам рекао да ујутру добијам _______(кафа) тамо негде у Шенпетерској ________  (улица), а то није било истина. </w:t>
      </w:r>
    </w:p>
    <w:p w14:paraId="272813F1" w14:textId="77777777" w:rsidR="00D51CF8" w:rsidRPr="004344D2" w:rsidRDefault="00D51CF8" w:rsidP="004344D2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14:paraId="232C5C70" w14:textId="23AF00E1" w:rsidR="00D51CF8" w:rsidRPr="00D51CF8" w:rsidRDefault="00D51CF8" w:rsidP="00D51CF8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1CF8">
        <w:rPr>
          <w:rFonts w:ascii="Times New Roman" w:hAnsi="Times New Roman" w:cs="Times New Roman"/>
          <w:sz w:val="24"/>
          <w:szCs w:val="24"/>
          <w:lang w:val="sr-Cyrl-RS"/>
        </w:rPr>
        <w:t>Заокружи слово испред реченице у којој је падеж правилно употребљен:</w:t>
      </w:r>
    </w:p>
    <w:p w14:paraId="77E2E83C" w14:textId="77777777" w:rsidR="00D51CF8" w:rsidRPr="00D51CF8" w:rsidRDefault="00D51CF8" w:rsidP="00D51CF8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6F444CD" w14:textId="77777777" w:rsidR="00D51CF8" w:rsidRPr="00D51CF8" w:rsidRDefault="00D51CF8" w:rsidP="00D51CF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51CF8">
        <w:rPr>
          <w:rFonts w:ascii="Times New Roman" w:hAnsi="Times New Roman" w:cs="Times New Roman"/>
          <w:sz w:val="24"/>
          <w:szCs w:val="24"/>
          <w:lang w:val="sr-Cyrl-CS"/>
        </w:rPr>
        <w:t>а) Он седи кући по цео дан.</w:t>
      </w:r>
    </w:p>
    <w:p w14:paraId="740041D0" w14:textId="77777777" w:rsidR="00D51CF8" w:rsidRPr="00D51CF8" w:rsidRDefault="00D51CF8" w:rsidP="00D51CF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51CF8">
        <w:rPr>
          <w:rFonts w:ascii="Times New Roman" w:hAnsi="Times New Roman" w:cs="Times New Roman"/>
          <w:sz w:val="24"/>
          <w:szCs w:val="24"/>
          <w:lang w:val="sr-Cyrl-CS"/>
        </w:rPr>
        <w:t>б) Воли да једе макароне са кашиком.</w:t>
      </w:r>
    </w:p>
    <w:p w14:paraId="48E9C47E" w14:textId="77777777" w:rsidR="00D51CF8" w:rsidRPr="00D51CF8" w:rsidRDefault="00D51CF8" w:rsidP="00D51CF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51CF8">
        <w:rPr>
          <w:rFonts w:ascii="Times New Roman" w:hAnsi="Times New Roman" w:cs="Times New Roman"/>
          <w:sz w:val="24"/>
          <w:szCs w:val="24"/>
          <w:lang w:val="sr-Cyrl-CS"/>
        </w:rPr>
        <w:t>в) Гађао је грудвама своје другове.</w:t>
      </w:r>
    </w:p>
    <w:p w14:paraId="12453922" w14:textId="7564BFDA" w:rsidR="00852B0F" w:rsidRPr="00852B0F" w:rsidRDefault="00852B0F" w:rsidP="00852B0F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52B0F">
        <w:rPr>
          <w:rFonts w:ascii="Times New Roman" w:hAnsi="Times New Roman" w:cs="Times New Roman"/>
          <w:sz w:val="24"/>
          <w:szCs w:val="24"/>
          <w:lang w:val="ru-RU"/>
        </w:rPr>
        <w:t>У ком је падежу подвучена реч у реченици (заокружи слово испред тачног одговора):</w:t>
      </w:r>
    </w:p>
    <w:p w14:paraId="04AD8F5E" w14:textId="77777777" w:rsidR="00852B0F" w:rsidRPr="00852B0F" w:rsidRDefault="00852B0F" w:rsidP="00852B0F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161BD9A" w14:textId="77777777" w:rsidR="00852B0F" w:rsidRPr="00852B0F" w:rsidRDefault="00852B0F" w:rsidP="00852B0F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852B0F">
        <w:rPr>
          <w:rFonts w:ascii="Times New Roman" w:hAnsi="Times New Roman" w:cs="Times New Roman"/>
          <w:sz w:val="24"/>
          <w:szCs w:val="24"/>
          <w:lang w:val="sr-Cyrl-CS"/>
        </w:rPr>
        <w:t xml:space="preserve">Упркос магли, авион за </w:t>
      </w:r>
      <w:r w:rsidRPr="00852B0F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Лондон </w:t>
      </w:r>
      <w:r w:rsidRPr="00852B0F">
        <w:rPr>
          <w:rFonts w:ascii="Times New Roman" w:hAnsi="Times New Roman" w:cs="Times New Roman"/>
          <w:sz w:val="24"/>
          <w:szCs w:val="24"/>
          <w:lang w:val="sr-Cyrl-CS"/>
        </w:rPr>
        <w:t>је полетео.</w:t>
      </w:r>
    </w:p>
    <w:p w14:paraId="6DB3761D" w14:textId="77777777" w:rsidR="00852B0F" w:rsidRPr="00852B0F" w:rsidRDefault="00852B0F" w:rsidP="00852B0F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8C72715" w14:textId="77777777" w:rsidR="00852B0F" w:rsidRPr="00852B0F" w:rsidRDefault="00852B0F" w:rsidP="00852B0F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852B0F">
        <w:rPr>
          <w:rFonts w:ascii="Times New Roman" w:hAnsi="Times New Roman" w:cs="Times New Roman"/>
          <w:sz w:val="24"/>
          <w:szCs w:val="24"/>
          <w:lang w:val="sr-Cyrl-CS"/>
        </w:rPr>
        <w:t>а) номинатив      б) акузатив      в) локатив</w:t>
      </w:r>
    </w:p>
    <w:p w14:paraId="2B32FD83" w14:textId="77777777" w:rsidR="00852B0F" w:rsidRPr="00852B0F" w:rsidRDefault="00852B0F" w:rsidP="00852B0F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E345CDC" w14:textId="77777777" w:rsidR="00852B0F" w:rsidRPr="00852B0F" w:rsidRDefault="00852B0F" w:rsidP="00852B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52B0F">
        <w:rPr>
          <w:rFonts w:ascii="Times New Roman" w:hAnsi="Times New Roman" w:cs="Times New Roman"/>
          <w:sz w:val="24"/>
          <w:szCs w:val="24"/>
          <w:lang w:val="sr-Cyrl-CS"/>
        </w:rPr>
        <w:t>Подвуци речи у реченици које се налазе у деоном генитиву:</w:t>
      </w:r>
    </w:p>
    <w:p w14:paraId="19DB4EB3" w14:textId="77777777" w:rsidR="00852B0F" w:rsidRPr="00852B0F" w:rsidRDefault="00852B0F" w:rsidP="00852B0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6E1E3EE9" w14:textId="28470D79" w:rsidR="006B3A8C" w:rsidRPr="00852B0F" w:rsidRDefault="00852B0F" w:rsidP="00852B0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52B0F">
        <w:rPr>
          <w:rFonts w:ascii="Times New Roman" w:hAnsi="Times New Roman" w:cs="Times New Roman"/>
          <w:sz w:val="24"/>
          <w:szCs w:val="24"/>
          <w:lang w:val="sr-Cyrl-CS"/>
        </w:rPr>
        <w:t>У чорбу треба ставити доста поврћа, мало меса и трунчицу необичних зачина , као и кришку лимуна.</w:t>
      </w:r>
    </w:p>
    <w:p w14:paraId="2CF91ABD" w14:textId="77777777" w:rsidR="00933937" w:rsidRPr="00414D4F" w:rsidRDefault="00933937" w:rsidP="00933937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23971FD" w14:textId="31F206BC" w:rsidR="000A1587" w:rsidRPr="00414D4F" w:rsidRDefault="000A1587" w:rsidP="000A15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14D4F">
        <w:rPr>
          <w:rFonts w:ascii="Times New Roman" w:hAnsi="Times New Roman" w:cs="Times New Roman"/>
          <w:sz w:val="24"/>
          <w:szCs w:val="24"/>
          <w:lang w:val="sr-Cyrl-RS"/>
        </w:rPr>
        <w:t>Одреди падеж подвучених речи:</w:t>
      </w:r>
    </w:p>
    <w:p w14:paraId="60D6C91B" w14:textId="77777777" w:rsidR="000A1587" w:rsidRPr="00414D4F" w:rsidRDefault="000A1587" w:rsidP="000A1587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EDF49D" w14:textId="16D1DA73" w:rsidR="000A1587" w:rsidRPr="00414D4F" w:rsidRDefault="000A1587" w:rsidP="000A1587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14D4F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Ауто </w:t>
      </w:r>
      <w:r w:rsidRPr="00414D4F">
        <w:rPr>
          <w:rFonts w:ascii="Times New Roman" w:hAnsi="Times New Roman" w:cs="Times New Roman"/>
          <w:sz w:val="24"/>
          <w:szCs w:val="24"/>
          <w:lang w:val="sr-Cyrl-RS"/>
        </w:rPr>
        <w:t>је био нов.</w:t>
      </w:r>
      <w:r w:rsidR="007D5A9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</w:p>
    <w:p w14:paraId="4B4D5AAB" w14:textId="1486EA29" w:rsidR="000A1587" w:rsidRPr="00414D4F" w:rsidRDefault="000A1587" w:rsidP="00414D4F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414D4F">
        <w:rPr>
          <w:rFonts w:ascii="Times New Roman" w:hAnsi="Times New Roman" w:cs="Times New Roman"/>
          <w:sz w:val="24"/>
          <w:szCs w:val="24"/>
          <w:lang w:val="sr-Cyrl-RS"/>
        </w:rPr>
        <w:t>Купио је</w:t>
      </w:r>
      <w:r w:rsidRPr="00414D4F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ауто.</w:t>
      </w:r>
      <w:r w:rsidR="00C36490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</w:p>
    <w:p w14:paraId="5BF2CCFE" w14:textId="77777777" w:rsidR="00414D4F" w:rsidRPr="00414D4F" w:rsidRDefault="00414D4F" w:rsidP="00414D4F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9C2BCF" w14:textId="1F563F1A" w:rsidR="000A1587" w:rsidRPr="00414D4F" w:rsidRDefault="000A1587" w:rsidP="000A158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14D4F">
        <w:rPr>
          <w:rFonts w:ascii="Times New Roman" w:hAnsi="Times New Roman" w:cs="Times New Roman"/>
          <w:sz w:val="24"/>
          <w:szCs w:val="24"/>
          <w:lang w:val="sr-Cyrl-RS"/>
        </w:rPr>
        <w:t xml:space="preserve">           Идем према </w:t>
      </w:r>
      <w:r w:rsidRPr="00414D4F">
        <w:rPr>
          <w:rFonts w:ascii="Times New Roman" w:hAnsi="Times New Roman" w:cs="Times New Roman"/>
          <w:sz w:val="24"/>
          <w:szCs w:val="24"/>
          <w:u w:val="single"/>
          <w:lang w:val="sr-Cyrl-RS"/>
        </w:rPr>
        <w:t>школи</w:t>
      </w:r>
      <w:r w:rsidRPr="00414D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3E4DB3E" w14:textId="66BEAB19" w:rsidR="000A1587" w:rsidRDefault="000A1587" w:rsidP="000A158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14D4F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414D4F" w:rsidRPr="00414D4F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414D4F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Pr="00414D4F">
        <w:rPr>
          <w:rFonts w:ascii="Times New Roman" w:hAnsi="Times New Roman" w:cs="Times New Roman"/>
          <w:sz w:val="24"/>
          <w:szCs w:val="24"/>
          <w:u w:val="single"/>
          <w:lang w:val="sr-Cyrl-RS"/>
        </w:rPr>
        <w:t>школи</w:t>
      </w:r>
      <w:r w:rsidRPr="00414D4F">
        <w:rPr>
          <w:rFonts w:ascii="Times New Roman" w:hAnsi="Times New Roman" w:cs="Times New Roman"/>
          <w:sz w:val="24"/>
          <w:szCs w:val="24"/>
          <w:lang w:val="sr-Cyrl-RS"/>
        </w:rPr>
        <w:t xml:space="preserve"> је било топло.</w:t>
      </w:r>
    </w:p>
    <w:p w14:paraId="3BB6DB23" w14:textId="77777777" w:rsidR="00694A59" w:rsidRPr="00414D4F" w:rsidRDefault="00694A59" w:rsidP="000A1587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14:paraId="33027DCC" w14:textId="77777777" w:rsidR="000A1587" w:rsidRPr="00414D4F" w:rsidRDefault="000A1587" w:rsidP="000A1587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14D4F">
        <w:rPr>
          <w:rFonts w:ascii="Times New Roman" w:hAnsi="Times New Roman" w:cs="Times New Roman"/>
          <w:sz w:val="24"/>
          <w:szCs w:val="24"/>
          <w:lang w:val="sr-Cyrl-RS"/>
        </w:rPr>
        <w:t>Видео сам</w:t>
      </w:r>
      <w:r w:rsidRPr="00414D4F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слона</w:t>
      </w:r>
      <w:r w:rsidRPr="00414D4F">
        <w:rPr>
          <w:rFonts w:ascii="Times New Roman" w:hAnsi="Times New Roman" w:cs="Times New Roman"/>
          <w:sz w:val="24"/>
          <w:szCs w:val="24"/>
          <w:lang w:val="sr-Cyrl-RS"/>
        </w:rPr>
        <w:t xml:space="preserve"> само на слици.</w:t>
      </w:r>
    </w:p>
    <w:p w14:paraId="01A0C9F0" w14:textId="4BB12AAA" w:rsidR="000A1587" w:rsidRPr="00414D4F" w:rsidRDefault="00694A59" w:rsidP="000A158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Pr="0019357C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слона </w:t>
      </w:r>
      <w:r>
        <w:rPr>
          <w:rFonts w:ascii="Times New Roman" w:hAnsi="Times New Roman" w:cs="Times New Roman"/>
          <w:sz w:val="24"/>
          <w:szCs w:val="24"/>
          <w:lang w:val="sr-Cyrl-RS"/>
        </w:rPr>
        <w:t>су направили атракцију</w:t>
      </w:r>
    </w:p>
    <w:p w14:paraId="106FB2F7" w14:textId="77777777" w:rsidR="000A1587" w:rsidRPr="00414D4F" w:rsidRDefault="000A1587" w:rsidP="000A15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14D4F">
        <w:rPr>
          <w:rFonts w:ascii="Times New Roman" w:hAnsi="Times New Roman" w:cs="Times New Roman"/>
          <w:sz w:val="24"/>
          <w:szCs w:val="24"/>
          <w:lang w:val="sr-Cyrl-RS"/>
        </w:rPr>
        <w:t>Напиши речи у следећим падежима:</w:t>
      </w:r>
    </w:p>
    <w:p w14:paraId="283158BE" w14:textId="77777777" w:rsidR="000A1587" w:rsidRPr="00414D4F" w:rsidRDefault="000A1587" w:rsidP="000A158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2831"/>
        <w:gridCol w:w="2407"/>
      </w:tblGrid>
      <w:tr w:rsidR="000A1587" w:rsidRPr="00414D4F" w14:paraId="61CAE9DE" w14:textId="77777777" w:rsidTr="000A1587">
        <w:tc>
          <w:tcPr>
            <w:tcW w:w="1980" w:type="dxa"/>
          </w:tcPr>
          <w:p w14:paraId="08263A0B" w14:textId="77777777" w:rsidR="000A1587" w:rsidRPr="00414D4F" w:rsidRDefault="000A1587" w:rsidP="000A15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14D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реч</w:t>
            </w:r>
          </w:p>
        </w:tc>
        <w:tc>
          <w:tcPr>
            <w:tcW w:w="2410" w:type="dxa"/>
          </w:tcPr>
          <w:p w14:paraId="3D8D7EFE" w14:textId="77777777" w:rsidR="000A1587" w:rsidRPr="00414D4F" w:rsidRDefault="000A1587" w:rsidP="000A15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14D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Генитив једнине</w:t>
            </w:r>
          </w:p>
        </w:tc>
        <w:tc>
          <w:tcPr>
            <w:tcW w:w="2831" w:type="dxa"/>
          </w:tcPr>
          <w:p w14:paraId="784DA0F0" w14:textId="77777777" w:rsidR="000A1587" w:rsidRPr="00414D4F" w:rsidRDefault="000A1587" w:rsidP="000A15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14D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Номинатив множине</w:t>
            </w:r>
          </w:p>
        </w:tc>
        <w:tc>
          <w:tcPr>
            <w:tcW w:w="2407" w:type="dxa"/>
          </w:tcPr>
          <w:p w14:paraId="5524046F" w14:textId="77777777" w:rsidR="000A1587" w:rsidRPr="00414D4F" w:rsidRDefault="000A1587" w:rsidP="000A15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14D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Генитив множине</w:t>
            </w:r>
          </w:p>
        </w:tc>
      </w:tr>
      <w:tr w:rsidR="000A1587" w:rsidRPr="00414D4F" w14:paraId="13992FC0" w14:textId="77777777" w:rsidTr="000A1587">
        <w:tc>
          <w:tcPr>
            <w:tcW w:w="1980" w:type="dxa"/>
          </w:tcPr>
          <w:p w14:paraId="407AD7CB" w14:textId="77777777" w:rsidR="000A1587" w:rsidRPr="00414D4F" w:rsidRDefault="000A1587" w:rsidP="000A15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14D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УГАО</w:t>
            </w:r>
          </w:p>
        </w:tc>
        <w:tc>
          <w:tcPr>
            <w:tcW w:w="2410" w:type="dxa"/>
          </w:tcPr>
          <w:p w14:paraId="43B56109" w14:textId="77777777" w:rsidR="000A1587" w:rsidRPr="00414D4F" w:rsidRDefault="000A1587" w:rsidP="000A15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1" w:type="dxa"/>
          </w:tcPr>
          <w:p w14:paraId="20586B64" w14:textId="77777777" w:rsidR="000A1587" w:rsidRPr="00414D4F" w:rsidRDefault="000A1587" w:rsidP="000A15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07" w:type="dxa"/>
          </w:tcPr>
          <w:p w14:paraId="7B1C9BFD" w14:textId="77777777" w:rsidR="000A1587" w:rsidRPr="00414D4F" w:rsidRDefault="000A1587" w:rsidP="000A15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A1587" w:rsidRPr="00414D4F" w14:paraId="46BCF811" w14:textId="77777777" w:rsidTr="000A1587">
        <w:tc>
          <w:tcPr>
            <w:tcW w:w="1980" w:type="dxa"/>
          </w:tcPr>
          <w:p w14:paraId="76C98F85" w14:textId="77777777" w:rsidR="000A1587" w:rsidRPr="00414D4F" w:rsidRDefault="000A1587" w:rsidP="000A15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14D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ЧИТАЛАЦ</w:t>
            </w:r>
          </w:p>
        </w:tc>
        <w:tc>
          <w:tcPr>
            <w:tcW w:w="2410" w:type="dxa"/>
          </w:tcPr>
          <w:p w14:paraId="2D93D90E" w14:textId="77777777" w:rsidR="000A1587" w:rsidRPr="00414D4F" w:rsidRDefault="000A1587" w:rsidP="000A15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1" w:type="dxa"/>
          </w:tcPr>
          <w:p w14:paraId="1BFAABC1" w14:textId="77777777" w:rsidR="000A1587" w:rsidRPr="00414D4F" w:rsidRDefault="000A1587" w:rsidP="000A15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07" w:type="dxa"/>
          </w:tcPr>
          <w:p w14:paraId="7A9BD165" w14:textId="77777777" w:rsidR="000A1587" w:rsidRPr="00414D4F" w:rsidRDefault="000A1587" w:rsidP="000A15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A1587" w:rsidRPr="00414D4F" w14:paraId="3C4F9321" w14:textId="77777777" w:rsidTr="000A1587">
        <w:tc>
          <w:tcPr>
            <w:tcW w:w="1980" w:type="dxa"/>
          </w:tcPr>
          <w:p w14:paraId="5A857F10" w14:textId="77777777" w:rsidR="000A1587" w:rsidRPr="00414D4F" w:rsidRDefault="000A1587" w:rsidP="000A15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14D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КАМЕН</w:t>
            </w:r>
          </w:p>
        </w:tc>
        <w:tc>
          <w:tcPr>
            <w:tcW w:w="2410" w:type="dxa"/>
          </w:tcPr>
          <w:p w14:paraId="4E686F50" w14:textId="77777777" w:rsidR="000A1587" w:rsidRPr="00414D4F" w:rsidRDefault="000A1587" w:rsidP="000A15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1" w:type="dxa"/>
          </w:tcPr>
          <w:p w14:paraId="17833C7D" w14:textId="77777777" w:rsidR="000A1587" w:rsidRPr="00414D4F" w:rsidRDefault="000A1587" w:rsidP="000A15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07" w:type="dxa"/>
          </w:tcPr>
          <w:p w14:paraId="20B43485" w14:textId="77777777" w:rsidR="000A1587" w:rsidRPr="00414D4F" w:rsidRDefault="000A1587" w:rsidP="000A15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A1587" w:rsidRPr="00414D4F" w14:paraId="6B506B48" w14:textId="77777777" w:rsidTr="000A1587">
        <w:tc>
          <w:tcPr>
            <w:tcW w:w="1980" w:type="dxa"/>
          </w:tcPr>
          <w:p w14:paraId="53CC3766" w14:textId="77777777" w:rsidR="000A1587" w:rsidRPr="00414D4F" w:rsidRDefault="000A1587" w:rsidP="000A15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14D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ЗМИЈА</w:t>
            </w:r>
          </w:p>
        </w:tc>
        <w:tc>
          <w:tcPr>
            <w:tcW w:w="2410" w:type="dxa"/>
          </w:tcPr>
          <w:p w14:paraId="5C7618CC" w14:textId="77777777" w:rsidR="000A1587" w:rsidRPr="00414D4F" w:rsidRDefault="000A1587" w:rsidP="000A15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1" w:type="dxa"/>
          </w:tcPr>
          <w:p w14:paraId="39A234A8" w14:textId="77777777" w:rsidR="000A1587" w:rsidRPr="00414D4F" w:rsidRDefault="000A1587" w:rsidP="000A15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07" w:type="dxa"/>
          </w:tcPr>
          <w:p w14:paraId="1ECAF61D" w14:textId="77777777" w:rsidR="000A1587" w:rsidRPr="00414D4F" w:rsidRDefault="000A1587" w:rsidP="000A15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0730A491" w14:textId="77777777" w:rsidR="000A1587" w:rsidRPr="00414D4F" w:rsidRDefault="000A1587" w:rsidP="000A158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0260871" w14:textId="77777777" w:rsidR="000A1587" w:rsidRPr="00414D4F" w:rsidRDefault="000A1587" w:rsidP="000A15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14D4F">
        <w:rPr>
          <w:rFonts w:ascii="Times New Roman" w:hAnsi="Times New Roman" w:cs="Times New Roman"/>
          <w:sz w:val="24"/>
          <w:szCs w:val="24"/>
          <w:lang w:val="sr-Cyrl-RS"/>
        </w:rPr>
        <w:t>Одреди који је инструментал употребљен у примерима:</w:t>
      </w:r>
    </w:p>
    <w:p w14:paraId="7E1ED8F9" w14:textId="77777777" w:rsidR="000A1587" w:rsidRPr="00414D4F" w:rsidRDefault="000A1587" w:rsidP="000A1587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76C777" w14:textId="77777777" w:rsidR="000A1587" w:rsidRPr="00414D4F" w:rsidRDefault="000A1587" w:rsidP="000A158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14D4F">
        <w:rPr>
          <w:rFonts w:ascii="Times New Roman" w:hAnsi="Times New Roman" w:cs="Times New Roman"/>
          <w:sz w:val="24"/>
          <w:szCs w:val="24"/>
          <w:u w:val="single"/>
          <w:lang w:val="sr-Cyrl-RS"/>
        </w:rPr>
        <w:t>Усисивачем</w:t>
      </w:r>
      <w:r w:rsidRPr="00414D4F">
        <w:rPr>
          <w:rFonts w:ascii="Times New Roman" w:hAnsi="Times New Roman" w:cs="Times New Roman"/>
          <w:sz w:val="24"/>
          <w:szCs w:val="24"/>
          <w:lang w:val="sr-Cyrl-RS"/>
        </w:rPr>
        <w:t xml:space="preserve"> је покупио прашину са пода.</w:t>
      </w:r>
    </w:p>
    <w:p w14:paraId="67CECF35" w14:textId="77777777" w:rsidR="000A1587" w:rsidRPr="00414D4F" w:rsidRDefault="000A1587" w:rsidP="000A158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14D4F">
        <w:rPr>
          <w:rFonts w:ascii="Times New Roman" w:hAnsi="Times New Roman" w:cs="Times New Roman"/>
          <w:sz w:val="24"/>
          <w:szCs w:val="24"/>
          <w:lang w:val="sr-Cyrl-RS"/>
        </w:rPr>
        <w:t xml:space="preserve">Спавам </w:t>
      </w:r>
      <w:r w:rsidRPr="00414D4F">
        <w:rPr>
          <w:rFonts w:ascii="Times New Roman" w:hAnsi="Times New Roman" w:cs="Times New Roman"/>
          <w:sz w:val="24"/>
          <w:szCs w:val="24"/>
          <w:u w:val="single"/>
          <w:lang w:val="sr-Cyrl-RS"/>
        </w:rPr>
        <w:t>са медом.</w:t>
      </w:r>
    </w:p>
    <w:p w14:paraId="03F02031" w14:textId="77777777" w:rsidR="000A1587" w:rsidRPr="00414D4F" w:rsidRDefault="000A1587" w:rsidP="000A158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0FA103" w14:textId="77777777" w:rsidR="000A1587" w:rsidRPr="00414D4F" w:rsidRDefault="000A1587" w:rsidP="000A15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14D4F">
        <w:rPr>
          <w:rFonts w:ascii="Times New Roman" w:hAnsi="Times New Roman" w:cs="Times New Roman"/>
          <w:sz w:val="24"/>
          <w:szCs w:val="24"/>
          <w:lang w:val="sr-Cyrl-RS"/>
        </w:rPr>
        <w:t>Одреди који је генитив употребљен у примерима</w:t>
      </w:r>
      <w:r w:rsidR="007B2790" w:rsidRPr="00414D4F">
        <w:rPr>
          <w:rFonts w:ascii="Times New Roman" w:hAnsi="Times New Roman" w:cs="Times New Roman"/>
          <w:sz w:val="24"/>
          <w:szCs w:val="24"/>
          <w:lang w:val="sr-Cyrl-RS"/>
        </w:rPr>
        <w:t xml:space="preserve"> ( описни, деони, присвојни)</w:t>
      </w:r>
      <w:r w:rsidRPr="00414D4F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28A0C62F" w14:textId="77777777" w:rsidR="000A1587" w:rsidRPr="00414D4F" w:rsidRDefault="007B2790" w:rsidP="007B2790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14D4F">
        <w:rPr>
          <w:rFonts w:ascii="Times New Roman" w:hAnsi="Times New Roman" w:cs="Times New Roman"/>
          <w:sz w:val="24"/>
          <w:szCs w:val="24"/>
          <w:lang w:val="sr-Cyrl-RS"/>
        </w:rPr>
        <w:t xml:space="preserve">Зраци </w:t>
      </w:r>
      <w:r w:rsidRPr="00414D4F">
        <w:rPr>
          <w:rFonts w:ascii="Times New Roman" w:hAnsi="Times New Roman" w:cs="Times New Roman"/>
          <w:sz w:val="24"/>
          <w:szCs w:val="24"/>
          <w:u w:val="single"/>
          <w:lang w:val="sr-Cyrl-RS"/>
        </w:rPr>
        <w:t>сунца</w:t>
      </w:r>
      <w:r w:rsidRPr="00414D4F">
        <w:rPr>
          <w:rFonts w:ascii="Times New Roman" w:hAnsi="Times New Roman" w:cs="Times New Roman"/>
          <w:sz w:val="24"/>
          <w:szCs w:val="24"/>
          <w:lang w:val="sr-Cyrl-RS"/>
        </w:rPr>
        <w:t xml:space="preserve"> су ме пробудили.</w:t>
      </w:r>
    </w:p>
    <w:p w14:paraId="3ADFC79A" w14:textId="77777777" w:rsidR="007B2790" w:rsidRPr="00414D4F" w:rsidRDefault="007B2790" w:rsidP="007B2790">
      <w:pPr>
        <w:ind w:firstLine="720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414D4F">
        <w:rPr>
          <w:rFonts w:ascii="Times New Roman" w:hAnsi="Times New Roman" w:cs="Times New Roman"/>
          <w:sz w:val="24"/>
          <w:szCs w:val="24"/>
          <w:lang w:val="sr-Cyrl-RS"/>
        </w:rPr>
        <w:t>Купи ми неколико</w:t>
      </w:r>
      <w:r w:rsidRPr="00414D4F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банана </w:t>
      </w:r>
      <w:r w:rsidRPr="00414D4F">
        <w:rPr>
          <w:rFonts w:ascii="Times New Roman" w:hAnsi="Times New Roman" w:cs="Times New Roman"/>
          <w:sz w:val="24"/>
          <w:szCs w:val="24"/>
          <w:lang w:val="sr-Cyrl-RS"/>
        </w:rPr>
        <w:t>и мало</w:t>
      </w:r>
      <w:r w:rsidRPr="00414D4F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чоколаде.</w:t>
      </w:r>
    </w:p>
    <w:p w14:paraId="35F92035" w14:textId="0BB6200F" w:rsidR="007B2790" w:rsidRDefault="007B2790" w:rsidP="007B2790">
      <w:pPr>
        <w:ind w:firstLine="720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414D4F">
        <w:rPr>
          <w:rFonts w:ascii="Times New Roman" w:hAnsi="Times New Roman" w:cs="Times New Roman"/>
          <w:sz w:val="24"/>
          <w:szCs w:val="24"/>
          <w:lang w:val="sr-Cyrl-RS"/>
        </w:rPr>
        <w:t xml:space="preserve">Купила сам хаљину </w:t>
      </w:r>
      <w:r w:rsidRPr="00414D4F">
        <w:rPr>
          <w:rFonts w:ascii="Times New Roman" w:hAnsi="Times New Roman" w:cs="Times New Roman"/>
          <w:sz w:val="24"/>
          <w:szCs w:val="24"/>
          <w:u w:val="single"/>
          <w:lang w:val="sr-Cyrl-RS"/>
        </w:rPr>
        <w:t>зелене боје.</w:t>
      </w:r>
    </w:p>
    <w:p w14:paraId="64F88E5A" w14:textId="77777777" w:rsidR="00C36490" w:rsidRPr="00414D4F" w:rsidRDefault="00C36490" w:rsidP="007B2790">
      <w:pPr>
        <w:ind w:firstLine="720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14:paraId="126D8CF4" w14:textId="5A87351A" w:rsidR="006D2F1E" w:rsidRPr="00414D4F" w:rsidRDefault="006D2F1E" w:rsidP="006D2F1E">
      <w:pPr>
        <w:pStyle w:val="ListParagraph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14D4F">
        <w:rPr>
          <w:rFonts w:ascii="Times New Roman" w:hAnsi="Times New Roman" w:cs="Times New Roman"/>
          <w:sz w:val="24"/>
          <w:szCs w:val="24"/>
          <w:lang w:val="sr-Cyrl-RS"/>
        </w:rPr>
        <w:t>Правилно употреби предлог С/СА:</w:t>
      </w:r>
    </w:p>
    <w:p w14:paraId="0FC52969" w14:textId="48DC916E" w:rsidR="006D2F1E" w:rsidRDefault="006D2F1E" w:rsidP="006D2F1E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14D4F">
        <w:rPr>
          <w:rFonts w:ascii="Times New Roman" w:hAnsi="Times New Roman" w:cs="Times New Roman"/>
          <w:sz w:val="24"/>
          <w:szCs w:val="24"/>
          <w:lang w:val="sr-Cyrl-RS"/>
        </w:rPr>
        <w:t>Дружим се  _________________ ( Милица) и недељом ______________ (мајка) одлазимо у парк. Она често _________________ (авион) путује у иностранство.</w:t>
      </w:r>
    </w:p>
    <w:p w14:paraId="50C404D3" w14:textId="77777777" w:rsidR="00852B0F" w:rsidRPr="00414D4F" w:rsidRDefault="00852B0F" w:rsidP="006D2F1E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D26089" w14:textId="77777777" w:rsidR="006D2F1E" w:rsidRPr="00414D4F" w:rsidRDefault="006D2F1E" w:rsidP="006D2F1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14D4F">
        <w:rPr>
          <w:rFonts w:ascii="Times New Roman" w:hAnsi="Times New Roman" w:cs="Times New Roman"/>
          <w:sz w:val="24"/>
          <w:szCs w:val="24"/>
          <w:lang w:val="sr-Cyrl-RS"/>
        </w:rPr>
        <w:t>Допуни реченице:</w:t>
      </w:r>
    </w:p>
    <w:p w14:paraId="36CE34DF" w14:textId="77777777" w:rsidR="006D2F1E" w:rsidRPr="00414D4F" w:rsidRDefault="006D2F1E" w:rsidP="006D2F1E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14D4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Сви _____________________ (обожавалац) су дошли на књижевно вече тог познатог ____________________ (стваралац) . Само највернији ___________________ (читалац) ће добити аутограм. У књижари је било пуно  ______________ (слушалац).</w:t>
      </w:r>
    </w:p>
    <w:p w14:paraId="7E7373B0" w14:textId="022062C6" w:rsidR="006D2F1E" w:rsidRPr="00B46463" w:rsidRDefault="006D2F1E" w:rsidP="00B4646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D2F1E" w:rsidRPr="00B46463" w:rsidSect="006742A6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65348"/>
    <w:multiLevelType w:val="hybridMultilevel"/>
    <w:tmpl w:val="E82C5D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241A5"/>
    <w:multiLevelType w:val="hybridMultilevel"/>
    <w:tmpl w:val="2F02B70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87281"/>
    <w:multiLevelType w:val="hybridMultilevel"/>
    <w:tmpl w:val="FAB6C71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45728"/>
    <w:multiLevelType w:val="hybridMultilevel"/>
    <w:tmpl w:val="A4280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87"/>
    <w:rsid w:val="000A1587"/>
    <w:rsid w:val="00414D4F"/>
    <w:rsid w:val="004344D2"/>
    <w:rsid w:val="0055362D"/>
    <w:rsid w:val="006742A6"/>
    <w:rsid w:val="00694A59"/>
    <w:rsid w:val="006B3A8C"/>
    <w:rsid w:val="006D2F1E"/>
    <w:rsid w:val="007B2790"/>
    <w:rsid w:val="007D5A9F"/>
    <w:rsid w:val="00852B0F"/>
    <w:rsid w:val="00933937"/>
    <w:rsid w:val="00B46463"/>
    <w:rsid w:val="00C36490"/>
    <w:rsid w:val="00CB70DC"/>
    <w:rsid w:val="00CD3247"/>
    <w:rsid w:val="00D51CF8"/>
    <w:rsid w:val="00D9105A"/>
    <w:rsid w:val="00F8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AD3F"/>
  <w15:chartTrackingRefBased/>
  <w15:docId w15:val="{2C4402DA-9DB9-4266-B856-A1F7EBA5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587"/>
    <w:pPr>
      <w:ind w:left="720"/>
      <w:contextualSpacing/>
    </w:pPr>
  </w:style>
  <w:style w:type="table" w:styleId="TableGrid">
    <w:name w:val="Table Grid"/>
    <w:basedOn w:val="TableNormal"/>
    <w:uiPriority w:val="39"/>
    <w:rsid w:val="000A1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Nikolić</dc:creator>
  <cp:keywords/>
  <dc:description/>
  <cp:lastModifiedBy>Goran Nikolić</cp:lastModifiedBy>
  <cp:revision>16</cp:revision>
  <cp:lastPrinted>2018-11-18T08:28:00Z</cp:lastPrinted>
  <dcterms:created xsi:type="dcterms:W3CDTF">2018-11-18T08:15:00Z</dcterms:created>
  <dcterms:modified xsi:type="dcterms:W3CDTF">2019-11-08T17:51:00Z</dcterms:modified>
</cp:coreProperties>
</file>